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العلوم الطبيعية : -المقدمة:</w:t>
      </w:r>
    </w:p>
    <w:p>
      <w:pPr/>
      <w:r>
        <w:rPr/>
        <w:t xml:space="preserve">العلوم الطبيعية هي العلوم التي تدرس الظواهر المادية المحيطة بنا.</w:t>
      </w:r>
    </w:p>
    <w:p>
      <w:pPr/>
      <w:r>
        <w:rPr>
          <w:shd w:val="clear" w:fill="eeee80"/>
        </w:rPr>
        <w:t xml:space="preserve"> تسمى هذخ العلوم بالعلوم الفيزيائية وبالعلوم الاختبارية والتجريبية وبعلوم المادة المادة .</w:t>
      </w:r>
    </w:p>
    <w:p>
      <w:pPr/>
      <w:r>
        <w:rPr>
          <w:shd w:val="clear" w:fill="eeee80"/>
        </w:rPr>
        <w:t xml:space="preserve"> تتنوع هذه العلوم  بتنوع ظواهر الطبيعة.</w:t>
      </w:r>
    </w:p>
    <w:p>
      <w:pPr/>
      <w:r>
        <w:rPr/>
        <w:t xml:space="preserve"> فالفيزياء يدرس الظواهر المادية كسقوط الأجسام والضغط الجوي والصوت والطاقة. أما الكيمياء فيدرس المادة وتفاعلها اداخلي مع بعضها البعض ,والفلك يدرس  الظواهر الكونية  من كواكب وأجرام.كما أن العلوم الطبيعية تدرس الكائنات الحية.</w:t>
      </w:r>
    </w:p>
    <w:p>
      <w:pPr/>
      <w:r>
        <w:rPr>
          <w:shd w:val="clear" w:fill="eeee80"/>
        </w:rPr>
        <w:t xml:space="preserve">وقد أثارت الظواهر الطبيعية فضول اللإنسان ودهشته وزرعت الخوف في قلبه لما لها من تأثير مباشر على حياته في كل مجالات الحياة.</w:t>
      </w:r>
    </w:p>
    <w:p>
      <w:pPr/>
      <w:r>
        <w:rPr>
          <w:shd w:val="clear" w:fill="eeee80"/>
        </w:rPr>
        <w:t xml:space="preserve">وبما ان الظواهر الطبيعية التي تحيط بنا تشكل موضوعاً رئيساً للعلماء والفلاسفة,</w:t>
      </w:r>
    </w:p>
    <w:p>
      <w:pPr/>
      <w:r>
        <w:rPr>
          <w:shd w:val="clear" w:fill="eeee80"/>
        </w:rPr>
        <w:t xml:space="preserve"> فقد تباروا في العمل على وضح المناهج الأكثر ملائمة لدراسة ظواهر الطبيعة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2026-10-03T04:43:00+00:00</dcterms:created>
  <dcterms:modified xsi:type="dcterms:W3CDTF">2026-10-03T04:43:00+00:00</dcterms:modified>
</cp:coreProperties>
</file>

<file path=docProps/custom.xml><?xml version="1.0" encoding="utf-8"?>
<Properties xmlns="http://schemas.openxmlformats.org/officeDocument/2006/custom-properties" xmlns:vt="http://schemas.openxmlformats.org/officeDocument/2006/docPropsVTypes"/>
</file>