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المتحري طالب الثانوية سينشي كودو،  بينما كنت مع صديقة طفولتي ران موري في مدينة الملاهي لمحت رجلًا يرتدي ملابس سوداء يقوم بأعمال مريبة شككت فيها فتبعته،  وبينما أنا منشغل في مراقبة الصفقة السرية التي كان يجريها هاجمني شريكه من الخلف ولم أنتبه له.  إن علمت المنظمة أني مازلت حيًّا فكل الذين من حولي سيكونون في خطر،  وعندما سألتني ران عن اسمي أجبتها كونان إدوغاوا،  ولكي أبحث عن رجال المنظمة السوداء قررت الذهاب للعيش عند والد ران لأنه يملك وكالة للتحريات. ‏ مقدمة الأفلام  وهو طالب في المدرسة الثانوية ومتحرٍ يساعد الشرطة والمفتش ميغوري في حل بعض القضايا،  مشهور بذكائه وعبقريته التي تُفاجئ الجميع باستنتاجات تخالف التوقعات.  وفي يوم من أيام العطلة خرج مع صديقة طفولته ران موري إلى مدينة الملاهي،  وحدثت جريمة قتل داخل الأفعوانية وحلها كالعادة بذكائه ومهارته،  لم يستخدم من قبل إلا على الفئران وظن الرجل ذو اللباس الأسود أنه سيقتله ولن يترك فيه أثرًا للتسمم لكن العقار السام تسبب في تقلص جسده ليصبح فتًى في السابعة من عمره.  تلك الحادثة التي وقعت في مدينة الملاهي تسببت بولادة بطل المسلسل كونان إدوغاوا وتغير حياة سينشي كودو. وعندما كان في منزله مع هيروشي أغاسا دخلت صديقته ران موري لتسأل عن سينشي،  فلمحت كونان وسألته عن اسمه فأجابها بـ كونان إدوغاوا.  وسبب اختيار سينشي لاسم كونان،  يرجع إلى حبه الشديد لشخصية شرلوك هولمز للمؤلف آرثر كونان دويل،  بينما اسم إيدوجاوا أتى من اسم الناقد الياباني وكاتب روايات التحري والغموض إيدوغاوا رانبو.  فدخل مدرسة تيتان الابتدائية وأصبح عضوًا في فريق المحققين الصغار.  ولقبها هايبارا وهي باحثة كيميائية وعضوة سابقة مع المنظمة السوداء،  وهي التي قامت بتطوير العقار المحقق كونان والذي تسبب في تقلص سينشي- ولكنها تمردت بسبب قتل المنظمة لأختها أكيمي ميانو.  فأمسكوا بإحدى أفراد المنظمة السوداء اسمها ميزوناشي رينا ولقبها «كير»،  لكن تبين لهم أنها عميلة للـ وكالة المخابرات المركزية.  فتعقد اتفاقًا مع شويتشي أكاي بأن تزود مكتب التحقيقات الفيدرالي بالمعلومات،  في مقابل مساعدتها مرة أخرى في دخول المنظمة وحماية أخيها الصغير إيسوكي هوندو من خطر المنظمة بوضعه تحت برنامج حماية الشهود.  فأرادت التأكد من ولائها التام لها.  فأجبرها جين على ترتيب لقاء مع شويتشي أكاي تخبره أنها تريد أن تكشف أسرار المنظمة،  بالفعل حدث ما خطط له جين،  وتم القضاء على شويتشي أكاي،  أم أنها صدفة وأنه قتل بسبب خطة جين.  وللتأكد أكثر استعانت المنظمة السوداء بعميلها بوربون.  فقام بالتنكر بشكل أكاي مع حرق في وجهه بمساعدة بلموت للتأكد من موت أكاي عن طريق ردة فعل زملائه وأصدقائه المقربين،  أيضا قام بوربون بالعمل كنادل في المقهى الواقع تحت وكالة كوغورو موري للتحريات التأكد من موت شويتشي أكاي.  لكن بمساعدة كونان إدوغاوا والدكتور هيروشي أغاسا،  تم تلفيق عملية قتل أكاي ولم يعرف بذلك أحد، مرة أخرى تظهر شخصية جديدة،  ماسومي سيرا وهي أخت عميل الـ مكتب التحقيقات الفيدرالي شويتشي أكاي.  تحاول ماسومي سيرا أن تبحث عن أخيها لكنها تصطدم ببوربون عضو المنظمة السوداء الذي ساوره الشك عند رؤيتها.  وبالصدفة علم بوربون بمكان وجود هايبارا،  وحاولت المنظمة السوداء قتلها بعدما علمت أنها متواجدة في القطار السريع،  استطاعت هايبارا الهروب من قبضة أفراد المنظمة السوداء الذين توهموا أنها توفيت بانفجار القطار لكنها كانت مختبئة ولم يصبها أي مكروه.  استمر بوربون بالتأكد من موت أكاي،  وكان قريباً من كشف خطة أكاي،  في المقابل،  استطاع كونان من كشف حقيقته من خلال ردة فعله اتجاه كلمة (زيرو) والتي أثارت شكوكه،  إلى أن وصل أنه جاسوس قد اخترق المنظمة السوداء بالاسم الرمزي بوربون،  وهو في الحقيقة من الشرطة السرية اليابانية واسمه الحقيقي ري فورويا.  استمر ري فورويا في تحقيقه في مقتل شويتشي أكاي عضو مكتب التحقيقات الفيدرالي،  وكان يهدف للتقرب أكثر فأكثر من زعيم المنظمة السوداء.  وكشف ملابسات قتله وتنكره بشخصية سوبارو أوكيا،  لكن بفضل خطة محكمة وضعها كونان بمشاركة أبويه يوساكو كودو ويوكيكو كودو (حيث قام والده بالتنكر بزي يوساكو كودو بينما قامت والدته بتجهيز عدة التنكر)،  وتلاقي يوساكو كودو الذي كان متنكراً بشخصية شويتشي أكاي مع ري فورويا في منزل،  واستطاع ان يحمي شخصية شويتشي أكاي الحقيقة،  في الوقت الذي كنا آكاي يخلص أصدقائه في مكتب التحقيقات الفيدرالي من مطاردة مكتب الأمن العام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