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Harold Lasswell defined politics as “who gets what, when,how.● Politics exists wherever people interact with one anotherto make decisions that affect them collectively. Mostgenerally, politics is mutual interaction in public sphereinside and among individuals, groups, or institutions thatseek to arrive at a decision about how to make a collectivechoice, or to solve collective issues.● Political science focuses primarily on these interactions asthey involve governments.● Every political issue has an unique identity that requiresspecial treatment. The mass protests in Hong Kong in 2020,inspired by those seeking to protect their political rights,were not exactly the same as the climate change actionsanimated by Swedish environmental activist Greta Thunberg.Yet as varied as political situations can be, there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