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CNNs can be used for object localization by combining convolutional layers with a regression head that predicts the bounding box coordinates of the object.For more precise localization, techniques like Region Proposal Networks (RPNs) or YOLO (You Only Look Once) frameworks integrate classification and localization into a single CNN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