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سنستخدم في هذا القسم مصطلحين نتائج التعلم واهداف التعلم تبادليا اي ان استخدام احدهما سيعني الاخر ايضا بالضروره لان الاسلوب والتقنيه كتابتهما واحده وتحديد النتائج اهداف التعلم نقطه المستهدفه من الفقره المشاركه في انشطه التعليميه محدده وهي كتابه بصيغه المستقبل ويجب ان تشير بوضوح الى طبيعه او مستوى التعلم المطلوب من اجل ان تتحقق بنجاح كما يجب ان تكون قابله للتحقق وقابله للتقييم وانت تستخدم لغه يمكن للمتعلمين وكذلك المعلمين فهمها بسهوله وتتعلق النتائج او الاهداف التعلم بعبارات واضحه وصريحه عند التحصيل ولابد ان تتم صياغتها بحيث تحتوي على الافعال</w:t>
      </w:r>
    </w:p>
    <w:p>
      <w:pPr/>
      <w:r>
        <w:rPr>
          <w:shd w:val="clear" w:fill="eeee80"/>
        </w:rPr>
        <w:t xml:space="preserve">ينبغي ان تكون الاهداف محدوده وقابله للقياس وقبل التحقيق وواقعيه وتتم في وقت المناسب كما يجب ان تتجنب الغموض او التعقيد المفرط وتتطلب معظم الجامعات كتابه المخرجات التعلم لتغطيه المجالات الثلاثه التي وصفها بلوم 1956 :  1 المعرفيه المعرفه والمهارات الفكريه 2 النفسيه الحركيه مهارات او كفاءات جسديه او عمليه او قد تشمل هذه المهارات ايضا مهارات قابله للنقل 3 العاطفيه اي المشاعر والمواقف تقاس عاده من خلال السلوكيات التي يمكن ملاحظتها</w:t>
      </w:r>
    </w:p>
    <w:p>
      <w:pPr/>
      <w:r>
        <w:rPr>
          <w:shd w:val="clear" w:fill="eeee80"/>
        </w:rPr>
        <w:t xml:space="preserve"> وعلى الرغم من ان كتابه النتائج التعلم قد تبدو عمليه اليه ولكن من المفيد التدريب عليها لان النتائج التعلم المكتوبه بصوره جيده يمكن تحويلها بسهوله بسهوله الى معايير تقييم بحيث يتم تحقيق التوافق بين عناصر المنهج الدراسي بشكل جيد</w:t>
      </w:r>
    </w:p>
    <w:p>
      <w:pPr/>
      <w:r>
        <w:rPr>
          <w:shd w:val="clear" w:fill="eeee80"/>
        </w:rPr>
        <w:t xml:space="preserve">عندك كتابه الاهداف عليك ان تبدا دائما بعباره عامه تسرع على جميع الاهداف على ان تكون مكتوبه بصيغه المستقبل مثلا بنهايه هذه الجلسه سيتمكن المتعلمون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2026-10-01T07:26:21+00:00</dcterms:created>
  <dcterms:modified xsi:type="dcterms:W3CDTF">2026-10-01T07:26:21+00:00</dcterms:modified>
</cp:coreProperties>
</file>

<file path=docProps/custom.xml><?xml version="1.0" encoding="utf-8"?>
<Properties xmlns="http://schemas.openxmlformats.org/officeDocument/2006/custom-properties" xmlns:vt="http://schemas.openxmlformats.org/officeDocument/2006/docPropsVTypes"/>
</file>