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بغقوؽ في الإسلاـ ) يتضمن عرضان لقضايا ثقافيوة مهمة ، كيىتب يع طاعة الله طاعة رسولو بؿمد  فيما بلغو عن ربو من أكامر كنواهو ، كابغفاظ على عقيدة أىل السنة كابعماعة ابؼستمدة من القرآف كأحاديث الرسوؿ  ،2-الحقوؽ الاجتماعية الشرعية : كىى تشمل بصيع نسيج المجتمع الإسلامي كالإنساني ، كآؿ البيت رضواف الله عليهم بصينعا ، ك حقوؽ غتَ ابؼسلمتُ من ابؼعا ىدين كابؼستأمنتُ في المجتمع الإسلامي كخارجو .3- الحقوؽ الاقتصادية الشرعية : كىى تلك التي ترتبط بابؼاؿ في الإسلاـ كما يجب فيو من إعمار للكوف كالزكاة كالصدقة منو ، فقد جاءت الشريعة الإسلامية بدنظومة للحقوؽ الاقتصادية شملت طريقة كسب ابؼاؿ ،4-الحقوؽ السياسية الشرعية : كه م التي أكجبها الله كرسولو في الأمر بالشورل ، ككجوب نصب كلر الأمر كمبايعتو كطاعة رعيتو لو ، كفرض السلوكيات الأخلاقية الإسلامية في ربوع الدكلة الإسلامية .5- الحقوؽ البيئية الشرعية : كىى ابغقوؽ الواجبة على الإنساف بذاه البيئة التي يعيش فيها مثل حقوؽ: الأرض ،من خلاؿ ىذه ابؼقدمة للحقوؽ الشرعية في الإسلاـ تتضح عظمة الشريعة الإسلامية كشموبؽا كمابؽا ، كفي الصفحات القادمة من الكتاب بدشيئة الله كعونو كتوفيقو ،تعريف (الحق) ( )￼كلمة (ابغق) في اللغة بؽا العديد من ابؼعاني، منها: الشيء الثابت الذم لا يسوغ إنكاره، كابغق أي نضا اسم من أبظاء الله تعالذ،ابغق في الاصطلاح يأتي بدعنيتُ: الأكؿ: ىو ابغكم ابؼطابق للواقع، كيطلق على الأقواؿ كالعقائد كالأدياف كابؼذاىب باعتبار اشتمابؽا على ذلك،كالآخر: أف يكوف بدعتٌ الواجب الثابت. فقد عرفو التفتازاني: بأنو ما يتعلق بو النفع العاـ للعالد من غتَ اختصاص بأحد،كأما حق العبد فهو ما يتعلق بو مصلحة خاصة لوكحرمة مالو، فهي التي تقبل الصلح كالإسقاط كابؼعاكضة عليها( ).( ) للمزيد عن تعريف (الح ؽ) كأنواعو كأقسامو كمصدره كأركانو يراجع مصطلح (حق) في موسوعة الفقو الكويتية 46-7/18،( ) انظر مادة ( ىحىق ىق) في:لساف العرب لابن منظور، ( ) راجع: أعلاـ ابؼوقعتُ 108/1 كشرح ابؼنار كحواشيو ص886،1- الحق عند علماء أصوؿ الفقو:￼ ابذو علماء الأصوؿ الذين ذكركا ابغق ابذاىتُ:الاتجاه الأكؿ: أف ابغق ىو ابغكم،أك التخيتَ أك الوضع( ).2- المراد بالحق عند الفقهاء: - ابؼراد بابغق غالبنا عند الفقهاء: ما يستحقو الرجل( ).كإطلاقات الفقهاء للحقكانت بـتلفة كمتعددة،1- إطلاؽ ابغق على ما يشمل ابغقوؽ ابؼالية كغتَ ابؼالية، مثل قوبؽم: من باع بثمن حاؿ ثم أجلو صح، ألا ترل أنو يدلك إسقاطو،2- الالتزامات التي تتًتب على العقد - غتَ حكمو - كتتصل بتنفيذ أحكامو. كذلك في قوبؽم: كمن باع سلعة بثمن سلمو أكلا، فلهذا اشتًط تسليمو إلا أف يكوف الثمن مؤجلا،( ) انظر:كشف الأسرار للبزدكم 134/4، كتيستَ التحرير لعلاء الدين البخارم 174/2، كالفركؽ للقرافي1/ 140– 142.كتهذيب الفركؽ كالقواعد السنية في الأسرار الفقهية 157/1. كىو للشيخ بؿمد بن علي بن حستُ مفتى ابؼالكية بدكة ابؼكرمة. مثل قوؿ ابن بقيم: من لو حق￼ في ديواف ابػراجكابؼقاتلة كالعلماء كطلبتهم كابؼفتتُ كالفقهاء يفرض لأكلادىم تبنعا،4- مرافق العقار، كحق ابػيار للبائع أك للمشتًم،( ) الأشباه كالنظائر لابن بقيم؛انفصم الأول: حك الله ذعالى ورسىنه￼ وفُه يثحثاٌالمثحث الأول: حك الله ذعالى.المثحث انثاٍَ: حمىق انرسىل صهً الله عهُه وسهى.المثحث الأول: حك الله ذعالى￼إف أعظم حق يجب على ابؼؤمن أف يعمل على برقيقو أثناء ارتقائو بؼنازؿ العبودية كالوصكؿ إلذيقوؿ الإماـ ابن القيم : (( فمن أنفع ما للقلب: النظر في حق الله على العبد، كيفتح لو باب ابػضوع كالذؿ كالانكسار بتُ يدل ربو كاليأس من نفسو ،كلله تعالذ حقوؽ ،أكلان : التوحيد (( توحيده سبحانو كتعالى كالبعد عن الشرؾ )) .كىذا ابغق أصل تلك ابغقوؽ كقاعدتها التي لا تنبغًي إلاَّ لله عَّز كج َّل .تؼوحيد الربوبيٌة ىو جزء من توحيد ابؼعرفة كالإثبات ػػػػػػ كيس َّمى التوحيد العلمي الاعتقادم ابػبرم ػػػػػػػػكابعزء الآخر منو توحيد الأبظاء كالصفات .ك م ع ن ى ت و ح ي د ا ل ر ب و ب ي َّ ة : إ ف ر ا د ا لله ت ع ا لذ ب أ ف ع ا ل و ، ىو الخػالق الرازؽ المحيي ابؼميت الضػار ال ػنافع ابؼعػطي ا ػلدػانع ابؼ ػتصِّرؼ في قػذا الكػكف بد ػشيئػػتق ابؼطلقة، ) فالتوحيد من جهة بياف أنواعو لو متعلِّقاف : من جهة ما يتعلَّق بالله تعالذ ػػػ أم ما يجب لله تعالذ ػػػػػ ينقسم إلذ أنواع ثلاثة ، كمن جهة ما يتعلِّق بالعبد ػػػ أم ما يجب على ابؼوِّحد ػػػػ فينقسم إلذ قسمتُ ، كىو يشمل الإيداف بوجود الله كالإيداف بربوبيتو كالإيداف بأبظائو كصفاتو .كالشرؾ في الربوبية : ىو أف يجعل لغتَ الله تعالذ معو تدبتَان ما ،الإبغاد كشرؾ فرعوف عندما قاؿ : ىكىما ىر ُّب ال ىعالى ًم ىتُ ﴾ ، أىسبىا ىب ال َّسىمىوا ًت فىأىطَّلًىع إًىلذ إًلىًو يموىسى ىكإًِّني لأىظينُّوي ىكاًذبنا ﴾ ، كالدىريتُ القائلتُ ما ًىي إًلاَّ حياتػنا ال ُّدنيا نَوت كىبكيا كما يهلً يكنىا إًلاَّ الَّدىير ﴾، كشرؾ الثنويٌة من المجوس الذين يقولوف بوجود أصلتُ خالقتُ للعالد ،القسم الثاني : توحيد الأبظاء كالصفات : ىو جزء من توحيد ابؼعرفة كالإثبات،كمعناه : إثبات ما أثبتو الله لنفسو من الأبظاء ابغستٌ، كمن الصفات العليا الكاملة في القرآف الكرنً، كما أثبتو لو رسولو صلى الله عليو كسلَّم منها في السنة ابؼطٌهرة،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